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A559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A559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rrMwFNGbL0lv2onI5dPG2DJi9r/5p+D+R+Dgv8K+h4OKBW7K4whfCoa0Di5+XwlhivYEFqvFeoOIkxjfbkOLQ==" w:salt="dsK4rfpcChZAsmjeqOriM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59D"/>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AB0FBBC-4340-4947-A8E9-3D31C8846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3FC7C-AB1D-4012-B720-608EDFCA5BE5}">
  <ds:schemaRefs>
    <ds:schemaRef ds:uri="http://schemas.microsoft.com/sharepoint/v3/contenttype/forms"/>
  </ds:schemaRefs>
</ds:datastoreItem>
</file>

<file path=customXml/itemProps2.xml><?xml version="1.0" encoding="utf-8"?>
<ds:datastoreItem xmlns:ds="http://schemas.openxmlformats.org/officeDocument/2006/customXml" ds:itemID="{BADF29C9-BBA7-47CA-8D82-2628096023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4891BE-D042-496E-BB52-F3DD665FF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8BA490-1F6D-491B-9868-A0DFAF41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